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mallCaps/>
          <w:color w:val="006FC0"/>
        </w:rPr>
        <w:t>Quick</w:t>
      </w:r>
      <w:r>
        <w:rPr>
          <w:smallCaps/>
          <w:color w:val="006FC0"/>
          <w:spacing w:val="26"/>
        </w:rPr>
        <w:t> </w:t>
      </w:r>
      <w:r>
        <w:rPr>
          <w:smallCaps/>
          <w:color w:val="006FC0"/>
        </w:rPr>
        <w:t>Guide:</w:t>
      </w:r>
      <w:r>
        <w:rPr>
          <w:smallCaps/>
          <w:color w:val="006FC0"/>
          <w:spacing w:val="4"/>
        </w:rPr>
        <w:t> </w:t>
      </w:r>
      <w:r>
        <w:rPr>
          <w:smallCaps/>
          <w:color w:val="E36B09"/>
        </w:rPr>
        <w:t>Obtaining</w:t>
      </w:r>
      <w:r>
        <w:rPr>
          <w:smallCaps/>
          <w:color w:val="E36B09"/>
          <w:spacing w:val="26"/>
        </w:rPr>
        <w:t> </w:t>
      </w:r>
      <w:r>
        <w:rPr>
          <w:smallCaps/>
          <w:color w:val="E36B09"/>
        </w:rPr>
        <w:t>the</w:t>
      </w:r>
      <w:r>
        <w:rPr>
          <w:smallCaps/>
          <w:color w:val="E36B09"/>
          <w:spacing w:val="27"/>
        </w:rPr>
        <w:t> </w:t>
      </w:r>
      <w:r>
        <w:rPr>
          <w:smallCaps/>
          <w:color w:val="E36B09"/>
        </w:rPr>
        <w:t>Monthly</w:t>
      </w:r>
      <w:r>
        <w:rPr>
          <w:smallCaps/>
          <w:color w:val="E36B09"/>
          <w:spacing w:val="24"/>
        </w:rPr>
        <w:t> </w:t>
      </w:r>
      <w:r>
        <w:rPr>
          <w:smallCaps/>
          <w:color w:val="E36B09"/>
        </w:rPr>
        <w:t>Financial</w:t>
      </w:r>
      <w:r>
        <w:rPr>
          <w:smallCaps/>
          <w:color w:val="E36B09"/>
          <w:spacing w:val="25"/>
        </w:rPr>
        <w:t> </w:t>
      </w:r>
      <w:r>
        <w:rPr>
          <w:smallCaps/>
          <w:color w:val="E36B09"/>
          <w:spacing w:val="-2"/>
        </w:rPr>
        <w:t>Reports</w:t>
      </w:r>
    </w:p>
    <w:p>
      <w:pPr>
        <w:pStyle w:val="BodyText"/>
        <w:spacing w:line="276" w:lineRule="auto" w:before="74"/>
        <w:ind w:right="341"/>
      </w:pPr>
      <w:r>
        <w:rPr/>
        <w:t>In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cases,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Tier</w:t>
      </w:r>
      <w:r>
        <w:rPr>
          <w:spacing w:val="-2"/>
        </w:rPr>
        <w:t> </w:t>
      </w:r>
      <w:r>
        <w:rPr/>
        <w:t>2 might</w:t>
      </w:r>
      <w:r>
        <w:rPr>
          <w:spacing w:val="-3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PDF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Monthly</w:t>
      </w:r>
      <w:r>
        <w:rPr>
          <w:spacing w:val="-2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Reports</w:t>
      </w:r>
      <w:r>
        <w:rPr>
          <w:spacing w:val="-2"/>
        </w:rPr>
        <w:t> </w:t>
      </w:r>
      <w:r>
        <w:rPr/>
        <w:t>electronically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way</w:t>
      </w:r>
      <w:r>
        <w:rPr>
          <w:spacing w:val="-1"/>
        </w:rPr>
        <w:t> </w:t>
      </w:r>
      <w:r>
        <w:rPr/>
        <w:t>to transfer the monthly financial reports to you for review and approval.</w:t>
      </w:r>
      <w:r>
        <w:rPr>
          <w:spacing w:val="40"/>
        </w:rPr>
        <w:t> </w:t>
      </w:r>
      <w:r>
        <w:rPr/>
        <w:t>However, if you prefer to pull the reports for spot-checking on your own, directions for obtaining and saving them in an Excel format are below.</w:t>
      </w:r>
    </w:p>
    <w:p>
      <w:pPr>
        <w:pStyle w:val="Heading2"/>
      </w:pPr>
      <w:r>
        <w:rPr>
          <w:smallCaps/>
        </w:rPr>
        <w:t>Download</w:t>
      </w:r>
      <w:r>
        <w:rPr>
          <w:smallCaps/>
          <w:spacing w:val="35"/>
        </w:rPr>
        <w:t> </w:t>
      </w:r>
      <w:r>
        <w:rPr>
          <w:smallCaps/>
        </w:rPr>
        <w:t>Monthly</w:t>
      </w:r>
      <w:r>
        <w:rPr>
          <w:smallCaps/>
          <w:spacing w:val="35"/>
        </w:rPr>
        <w:t> </w:t>
      </w:r>
      <w:r>
        <w:rPr>
          <w:smallCaps/>
        </w:rPr>
        <w:t>Financial</w:t>
      </w:r>
      <w:r>
        <w:rPr>
          <w:smallCaps/>
          <w:spacing w:val="34"/>
        </w:rPr>
        <w:t> </w:t>
      </w:r>
      <w:r>
        <w:rPr>
          <w:smallCaps/>
          <w:spacing w:val="-2"/>
        </w:rPr>
        <w:t>Reports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73" w:after="0"/>
        <w:ind w:left="718" w:right="0" w:hanging="358"/>
        <w:jc w:val="left"/>
        <w:rPr>
          <w:b/>
          <w:sz w:val="22"/>
        </w:rPr>
      </w:pPr>
      <w:r>
        <w:rPr>
          <w:b/>
          <w:color w:val="006FC0"/>
          <w:sz w:val="22"/>
        </w:rPr>
        <w:t>myUFL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Navigation: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Main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Menu</w:t>
      </w:r>
      <w:r>
        <w:rPr>
          <w:b/>
          <w:color w:val="006FC0"/>
          <w:spacing w:val="-8"/>
          <w:sz w:val="22"/>
        </w:rPr>
        <w:t> </w:t>
      </w:r>
      <w:r>
        <w:rPr>
          <w:rFonts w:ascii="Wingdings" w:hAnsi="Wingdings"/>
          <w:color w:val="006FC0"/>
          <w:sz w:val="22"/>
        </w:rPr>
        <w:t></w:t>
      </w:r>
      <w:r>
        <w:rPr>
          <w:rFonts w:ascii="Times New Roman" w:hAnsi="Times New Roman"/>
          <w:color w:val="006FC0"/>
          <w:spacing w:val="-12"/>
          <w:sz w:val="22"/>
        </w:rPr>
        <w:t> </w:t>
      </w:r>
      <w:r>
        <w:rPr>
          <w:b/>
          <w:color w:val="006FC0"/>
          <w:sz w:val="22"/>
        </w:rPr>
        <w:t>Enterprise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Reporting</w:t>
      </w:r>
      <w:r>
        <w:rPr>
          <w:b/>
          <w:color w:val="006FC0"/>
          <w:spacing w:val="-7"/>
          <w:sz w:val="22"/>
        </w:rPr>
        <w:t> </w:t>
      </w:r>
      <w:r>
        <w:rPr>
          <w:rFonts w:ascii="Wingdings" w:hAnsi="Wingdings"/>
          <w:color w:val="006FC0"/>
          <w:sz w:val="22"/>
        </w:rPr>
        <w:t></w:t>
      </w:r>
      <w:r>
        <w:rPr>
          <w:rFonts w:ascii="Times New Roman" w:hAnsi="Times New Roman"/>
          <w:color w:val="006FC0"/>
          <w:spacing w:val="-10"/>
          <w:sz w:val="22"/>
        </w:rPr>
        <w:t> </w:t>
      </w:r>
      <w:r>
        <w:rPr>
          <w:b/>
          <w:color w:val="006FC0"/>
          <w:sz w:val="22"/>
        </w:rPr>
        <w:t>Department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pacing w:val="-2"/>
          <w:sz w:val="22"/>
        </w:rPr>
        <w:t>Reports</w:t>
      </w:r>
    </w:p>
    <w:p>
      <w:pPr>
        <w:pStyle w:val="BodyText"/>
        <w:spacing w:before="2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927353</wp:posOffset>
                </wp:positionH>
                <wp:positionV relativeFrom="paragraph">
                  <wp:posOffset>101824</wp:posOffset>
                </wp:positionV>
                <wp:extent cx="2203450" cy="179578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203450" cy="1795780"/>
                          <a:chExt cx="2203450" cy="179578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" y="2286"/>
                            <a:ext cx="2194560" cy="1789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203450" cy="179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1795780">
                                <a:moveTo>
                                  <a:pt x="2201418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793748"/>
                                </a:lnTo>
                                <a:lnTo>
                                  <a:pt x="1524" y="1795272"/>
                                </a:lnTo>
                                <a:lnTo>
                                  <a:pt x="2201418" y="1795272"/>
                                </a:lnTo>
                                <a:lnTo>
                                  <a:pt x="2202942" y="1793748"/>
                                </a:lnTo>
                                <a:lnTo>
                                  <a:pt x="2202942" y="1792224"/>
                                </a:lnTo>
                                <a:lnTo>
                                  <a:pt x="6096" y="1792224"/>
                                </a:lnTo>
                                <a:lnTo>
                                  <a:pt x="3048" y="1789176"/>
                                </a:lnTo>
                                <a:lnTo>
                                  <a:pt x="6096" y="1789176"/>
                                </a:lnTo>
                                <a:lnTo>
                                  <a:pt x="6096" y="6858"/>
                                </a:lnTo>
                                <a:lnTo>
                                  <a:pt x="3047" y="6858"/>
                                </a:lnTo>
                                <a:lnTo>
                                  <a:pt x="6096" y="3048"/>
                                </a:lnTo>
                                <a:lnTo>
                                  <a:pt x="2202942" y="3048"/>
                                </a:lnTo>
                                <a:lnTo>
                                  <a:pt x="2202942" y="1524"/>
                                </a:lnTo>
                                <a:lnTo>
                                  <a:pt x="2201418" y="0"/>
                                </a:lnTo>
                                <a:close/>
                              </a:path>
                              <a:path w="2203450" h="1795780">
                                <a:moveTo>
                                  <a:pt x="6096" y="1789176"/>
                                </a:moveTo>
                                <a:lnTo>
                                  <a:pt x="3048" y="1789176"/>
                                </a:lnTo>
                                <a:lnTo>
                                  <a:pt x="6096" y="1792224"/>
                                </a:lnTo>
                                <a:lnTo>
                                  <a:pt x="6096" y="1789176"/>
                                </a:lnTo>
                                <a:close/>
                              </a:path>
                              <a:path w="2203450" h="1795780">
                                <a:moveTo>
                                  <a:pt x="2196846" y="1789176"/>
                                </a:moveTo>
                                <a:lnTo>
                                  <a:pt x="6096" y="1789176"/>
                                </a:lnTo>
                                <a:lnTo>
                                  <a:pt x="6096" y="1792224"/>
                                </a:lnTo>
                                <a:lnTo>
                                  <a:pt x="2196846" y="1792224"/>
                                </a:lnTo>
                                <a:lnTo>
                                  <a:pt x="2196846" y="1789176"/>
                                </a:lnTo>
                                <a:close/>
                              </a:path>
                              <a:path w="2203450" h="1795780">
                                <a:moveTo>
                                  <a:pt x="2196846" y="3048"/>
                                </a:moveTo>
                                <a:lnTo>
                                  <a:pt x="2196846" y="1792224"/>
                                </a:lnTo>
                                <a:lnTo>
                                  <a:pt x="2199894" y="1789176"/>
                                </a:lnTo>
                                <a:lnTo>
                                  <a:pt x="2202942" y="1789176"/>
                                </a:lnTo>
                                <a:lnTo>
                                  <a:pt x="2202942" y="6858"/>
                                </a:lnTo>
                                <a:lnTo>
                                  <a:pt x="2199894" y="6858"/>
                                </a:lnTo>
                                <a:lnTo>
                                  <a:pt x="2196846" y="3048"/>
                                </a:lnTo>
                                <a:close/>
                              </a:path>
                              <a:path w="2203450" h="1795780">
                                <a:moveTo>
                                  <a:pt x="2202942" y="1789176"/>
                                </a:moveTo>
                                <a:lnTo>
                                  <a:pt x="2199894" y="1789176"/>
                                </a:lnTo>
                                <a:lnTo>
                                  <a:pt x="2196846" y="1792224"/>
                                </a:lnTo>
                                <a:lnTo>
                                  <a:pt x="2202942" y="1792224"/>
                                </a:lnTo>
                                <a:lnTo>
                                  <a:pt x="2202942" y="1789176"/>
                                </a:lnTo>
                                <a:close/>
                              </a:path>
                              <a:path w="2203450" h="1795780">
                                <a:moveTo>
                                  <a:pt x="6096" y="3048"/>
                                </a:moveTo>
                                <a:lnTo>
                                  <a:pt x="3047" y="6858"/>
                                </a:lnTo>
                                <a:lnTo>
                                  <a:pt x="6096" y="6858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2203450" h="1795780">
                                <a:moveTo>
                                  <a:pt x="2196846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6096" y="6858"/>
                                </a:lnTo>
                                <a:lnTo>
                                  <a:pt x="2196846" y="6858"/>
                                </a:lnTo>
                                <a:lnTo>
                                  <a:pt x="2196846" y="3048"/>
                                </a:lnTo>
                                <a:close/>
                              </a:path>
                              <a:path w="2203450" h="1795780">
                                <a:moveTo>
                                  <a:pt x="2202942" y="3048"/>
                                </a:moveTo>
                                <a:lnTo>
                                  <a:pt x="2196846" y="3048"/>
                                </a:lnTo>
                                <a:lnTo>
                                  <a:pt x="2199894" y="6858"/>
                                </a:lnTo>
                                <a:lnTo>
                                  <a:pt x="2202942" y="6858"/>
                                </a:lnTo>
                                <a:lnTo>
                                  <a:pt x="220294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19997pt;margin-top:8.017675pt;width:173.5pt;height:141.4pt;mso-position-horizontal-relative:page;mso-position-vertical-relative:paragraph;z-index:-15728640;mso-wrap-distance-left:0;mso-wrap-distance-right:0" id="docshapegroup6" coordorigin="1460,160" coordsize="3470,2828">
                <v:shape style="position:absolute;left:1464;top:163;width:3456;height:2818" type="#_x0000_t75" id="docshape7" stroked="false">
                  <v:imagedata r:id="rId7" o:title=""/>
                </v:shape>
                <v:shape style="position:absolute;left:1460;top:160;width:3470;height:2828" id="docshape8" coordorigin="1460,160" coordsize="3470,2828" path="m4927,160l1463,160,1460,163,1460,2985,1463,2988,4927,2988,4930,2985,4930,2983,1470,2983,1465,2978,1470,2978,1470,171,1465,171,1470,165,4930,165,4930,163,4927,160xm1470,2978l1465,2978,1470,2983,1470,2978xm4920,2978l1470,2978,1470,2983,4920,2983,4920,2978xm4920,165l4920,2983,4925,2978,4930,2978,4930,171,4925,171,4920,165xm4930,2978l4925,2978,4920,2983,4930,2983,4930,2978xm1470,165l1465,171,1470,171,1470,165xm4920,165l1470,165,1470,171,4920,171,4920,165xm4930,165l4920,165,4925,171,4930,171,4930,165xe" filled="true" fillcolor="#4f81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0" w:hanging="359"/>
        <w:jc w:val="left"/>
        <w:rPr>
          <w:sz w:val="22"/>
        </w:rPr>
      </w:pP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page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blank,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“Show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content”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bottom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page.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911352</wp:posOffset>
            </wp:positionH>
            <wp:positionV relativeFrom="paragraph">
              <wp:posOffset>159950</wp:posOffset>
            </wp:positionV>
            <wp:extent cx="5946647" cy="34747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47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2"/>
        <w:ind w:left="720"/>
      </w:pPr>
      <w:r>
        <w:rPr/>
        <w:t>If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page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blank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option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“Show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content”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browser</w:t>
      </w:r>
      <w:r>
        <w:rPr>
          <w:spacing w:val="-4"/>
        </w:rPr>
        <w:t> </w:t>
      </w:r>
      <w:r>
        <w:rPr>
          <w:spacing w:val="-2"/>
        </w:rPr>
        <w:t>issue:</w:t>
      </w:r>
    </w:p>
    <w:p>
      <w:pPr>
        <w:pStyle w:val="BodyText"/>
        <w:spacing w:line="276" w:lineRule="auto" w:before="160"/>
        <w:ind w:left="720" w:hanging="1"/>
      </w:pPr>
      <w:r>
        <w:rPr>
          <w:b/>
          <w:color w:val="006FC0"/>
        </w:rPr>
        <w:t>FireFox:</w:t>
      </w:r>
      <w:r>
        <w:rPr>
          <w:b/>
          <w:color w:val="006FC0"/>
          <w:spacing w:val="-2"/>
        </w:rPr>
        <w:t> </w:t>
      </w:r>
      <w:r>
        <w:rPr/>
        <w:t>Click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green</w:t>
      </w:r>
      <w:r>
        <w:rPr>
          <w:spacing w:val="-2"/>
        </w:rPr>
        <w:t> </w:t>
      </w:r>
      <w:r>
        <w:rPr/>
        <w:t>“lock”</w:t>
      </w:r>
      <w:r>
        <w:rPr>
          <w:spacing w:val="-2"/>
        </w:rPr>
        <w:t> </w:t>
      </w:r>
      <w:r>
        <w:rPr/>
        <w:t>image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web</w:t>
      </w:r>
      <w:r>
        <w:rPr>
          <w:spacing w:val="-2"/>
        </w:rPr>
        <w:t> </w:t>
      </w:r>
      <w:r>
        <w:rPr/>
        <w:t>address.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pop-up</w:t>
      </w:r>
      <w:r>
        <w:rPr>
          <w:spacing w:val="-2"/>
        </w:rPr>
        <w:t> </w:t>
      </w:r>
      <w:r>
        <w:rPr/>
        <w:t>box,</w:t>
      </w:r>
      <w:r>
        <w:rPr>
          <w:spacing w:val="-2"/>
        </w:rPr>
        <w:t> </w:t>
      </w:r>
      <w:r>
        <w:rPr/>
        <w:t>click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arrow</w:t>
      </w:r>
      <w:r>
        <w:rPr>
          <w:spacing w:val="-2"/>
        </w:rPr>
        <w:t> </w:t>
      </w:r>
      <w:r>
        <w:rPr/>
        <w:t>next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it and select “Disable Protection.”</w:t>
      </w:r>
    </w:p>
    <w:p>
      <w:pPr>
        <w:pStyle w:val="BodyText"/>
        <w:spacing w:before="120"/>
        <w:ind w:left="720"/>
      </w:pPr>
      <w:r>
        <w:rPr>
          <w:b/>
          <w:color w:val="006FC0"/>
        </w:rPr>
        <w:t>Chrome/Edge:</w:t>
      </w:r>
      <w:r>
        <w:rPr>
          <w:b/>
          <w:color w:val="006FC0"/>
          <w:spacing w:val="-7"/>
        </w:rPr>
        <w:t> </w:t>
      </w:r>
      <w:r>
        <w:rPr/>
        <w:t>Click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shield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right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web</w:t>
      </w:r>
      <w:r>
        <w:rPr>
          <w:spacing w:val="-6"/>
        </w:rPr>
        <w:t> </w:t>
      </w:r>
      <w:r>
        <w:rPr/>
        <w:t>address.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pop-up</w:t>
      </w:r>
      <w:r>
        <w:rPr>
          <w:spacing w:val="-2"/>
        </w:rPr>
        <w:t> </w:t>
      </w:r>
      <w:r>
        <w:rPr/>
        <w:t>box,</w:t>
      </w:r>
      <w:r>
        <w:rPr>
          <w:spacing w:val="-5"/>
        </w:rPr>
        <w:t> </w:t>
      </w:r>
      <w:r>
        <w:rPr/>
        <w:t>click</w:t>
      </w:r>
      <w:r>
        <w:rPr>
          <w:spacing w:val="-5"/>
        </w:rPr>
        <w:t> </w:t>
      </w:r>
      <w:r>
        <w:rPr/>
        <w:t>“Allow</w:t>
      </w:r>
      <w:r>
        <w:rPr>
          <w:spacing w:val="-5"/>
        </w:rPr>
        <w:t> </w:t>
      </w:r>
      <w:r>
        <w:rPr/>
        <w:t>Unsafe</w:t>
      </w:r>
      <w:r>
        <w:rPr>
          <w:spacing w:val="-6"/>
        </w:rPr>
        <w:t> </w:t>
      </w:r>
      <w:r>
        <w:rPr>
          <w:spacing w:val="-2"/>
        </w:rPr>
        <w:t>Script.”</w:t>
      </w:r>
    </w:p>
    <w:p>
      <w:pPr>
        <w:spacing w:line="276" w:lineRule="auto" w:before="160"/>
        <w:ind w:left="720" w:right="0" w:firstLine="0"/>
        <w:jc w:val="left"/>
        <w:rPr>
          <w:i/>
          <w:sz w:val="22"/>
        </w:rPr>
      </w:pPr>
      <w:r>
        <w:rPr>
          <w:i/>
          <w:sz w:val="22"/>
        </w:rPr>
        <w:t>Note: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Some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browsers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information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Enterprise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Reporting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within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myUFL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secure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z w:val="22"/>
        </w:rPr>
        <w:t> attempts to block the information. Although the browser makes it appear that the content is unsafe, this information is contained within myUFL and is actually secure.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20" w:after="0"/>
        <w:ind w:left="719" w:right="0" w:hanging="359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7"/>
          <w:sz w:val="22"/>
        </w:rPr>
        <w:t> </w:t>
      </w:r>
      <w:r>
        <w:rPr>
          <w:sz w:val="22"/>
        </w:rPr>
        <w:t>your</w:t>
      </w:r>
      <w:r>
        <w:rPr>
          <w:spacing w:val="-5"/>
          <w:sz w:val="22"/>
        </w:rPr>
        <w:t> </w:t>
      </w:r>
      <w:r>
        <w:rPr>
          <w:sz w:val="22"/>
        </w:rPr>
        <w:t>college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then</w:t>
      </w:r>
      <w:r>
        <w:rPr>
          <w:spacing w:val="-5"/>
          <w:sz w:val="22"/>
        </w:rPr>
        <w:t> </w:t>
      </w:r>
      <w:r>
        <w:rPr>
          <w:sz w:val="22"/>
        </w:rPr>
        <w:t>your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department.</w:t>
      </w:r>
    </w:p>
    <w:p>
      <w:pPr>
        <w:pStyle w:val="BodyText"/>
        <w:spacing w:before="1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924305</wp:posOffset>
                </wp:positionH>
                <wp:positionV relativeFrom="paragraph">
                  <wp:posOffset>102025</wp:posOffset>
                </wp:positionV>
                <wp:extent cx="2040255" cy="161036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040255" cy="1610360"/>
                          <a:chExt cx="2040255" cy="161036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7" y="80772"/>
                            <a:ext cx="2002536" cy="1520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040255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0255" h="1610360">
                                <a:moveTo>
                                  <a:pt x="2038350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1607820"/>
                                </a:lnTo>
                                <a:lnTo>
                                  <a:pt x="2286" y="1610106"/>
                                </a:lnTo>
                                <a:lnTo>
                                  <a:pt x="2038350" y="1610106"/>
                                </a:lnTo>
                                <a:lnTo>
                                  <a:pt x="2039874" y="1607820"/>
                                </a:lnTo>
                                <a:lnTo>
                                  <a:pt x="2039874" y="1604772"/>
                                </a:lnTo>
                                <a:lnTo>
                                  <a:pt x="9144" y="1604772"/>
                                </a:lnTo>
                                <a:lnTo>
                                  <a:pt x="4572" y="1600200"/>
                                </a:lnTo>
                                <a:lnTo>
                                  <a:pt x="9144" y="1600200"/>
                                </a:lnTo>
                                <a:lnTo>
                                  <a:pt x="9144" y="9906"/>
                                </a:lnTo>
                                <a:lnTo>
                                  <a:pt x="4571" y="9906"/>
                                </a:lnTo>
                                <a:lnTo>
                                  <a:pt x="9144" y="4572"/>
                                </a:lnTo>
                                <a:lnTo>
                                  <a:pt x="2039874" y="4572"/>
                                </a:lnTo>
                                <a:lnTo>
                                  <a:pt x="2039874" y="2286"/>
                                </a:lnTo>
                                <a:lnTo>
                                  <a:pt x="2038350" y="0"/>
                                </a:lnTo>
                                <a:close/>
                              </a:path>
                              <a:path w="2040255" h="1610360">
                                <a:moveTo>
                                  <a:pt x="9144" y="1600200"/>
                                </a:moveTo>
                                <a:lnTo>
                                  <a:pt x="4572" y="1600200"/>
                                </a:lnTo>
                                <a:lnTo>
                                  <a:pt x="9144" y="1604772"/>
                                </a:lnTo>
                                <a:lnTo>
                                  <a:pt x="9144" y="1600200"/>
                                </a:lnTo>
                                <a:close/>
                              </a:path>
                              <a:path w="2040255" h="1610360">
                                <a:moveTo>
                                  <a:pt x="2030730" y="1600200"/>
                                </a:moveTo>
                                <a:lnTo>
                                  <a:pt x="9144" y="1600200"/>
                                </a:lnTo>
                                <a:lnTo>
                                  <a:pt x="9144" y="1604772"/>
                                </a:lnTo>
                                <a:lnTo>
                                  <a:pt x="2030730" y="1604772"/>
                                </a:lnTo>
                                <a:lnTo>
                                  <a:pt x="2030730" y="1600200"/>
                                </a:lnTo>
                                <a:close/>
                              </a:path>
                              <a:path w="2040255" h="1610360">
                                <a:moveTo>
                                  <a:pt x="2030730" y="4572"/>
                                </a:moveTo>
                                <a:lnTo>
                                  <a:pt x="2030730" y="1604772"/>
                                </a:lnTo>
                                <a:lnTo>
                                  <a:pt x="2035302" y="1600200"/>
                                </a:lnTo>
                                <a:lnTo>
                                  <a:pt x="2039874" y="1600200"/>
                                </a:lnTo>
                                <a:lnTo>
                                  <a:pt x="2039874" y="9906"/>
                                </a:lnTo>
                                <a:lnTo>
                                  <a:pt x="2035302" y="9906"/>
                                </a:lnTo>
                                <a:lnTo>
                                  <a:pt x="2030730" y="4572"/>
                                </a:lnTo>
                                <a:close/>
                              </a:path>
                              <a:path w="2040255" h="1610360">
                                <a:moveTo>
                                  <a:pt x="2039874" y="1600200"/>
                                </a:moveTo>
                                <a:lnTo>
                                  <a:pt x="2035302" y="1600200"/>
                                </a:lnTo>
                                <a:lnTo>
                                  <a:pt x="2030730" y="1604772"/>
                                </a:lnTo>
                                <a:lnTo>
                                  <a:pt x="2039874" y="1604772"/>
                                </a:lnTo>
                                <a:lnTo>
                                  <a:pt x="2039874" y="1600200"/>
                                </a:lnTo>
                                <a:close/>
                              </a:path>
                              <a:path w="2040255" h="1610360">
                                <a:moveTo>
                                  <a:pt x="9144" y="4572"/>
                                </a:moveTo>
                                <a:lnTo>
                                  <a:pt x="4571" y="9906"/>
                                </a:lnTo>
                                <a:lnTo>
                                  <a:pt x="9144" y="9906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040255" h="1610360">
                                <a:moveTo>
                                  <a:pt x="203073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906"/>
                                </a:lnTo>
                                <a:lnTo>
                                  <a:pt x="2030730" y="9906"/>
                                </a:lnTo>
                                <a:lnTo>
                                  <a:pt x="2030730" y="4572"/>
                                </a:lnTo>
                                <a:close/>
                              </a:path>
                              <a:path w="2040255" h="1610360">
                                <a:moveTo>
                                  <a:pt x="2039874" y="4572"/>
                                </a:moveTo>
                                <a:lnTo>
                                  <a:pt x="2030730" y="4572"/>
                                </a:lnTo>
                                <a:lnTo>
                                  <a:pt x="2035302" y="9906"/>
                                </a:lnTo>
                                <a:lnTo>
                                  <a:pt x="2039874" y="9906"/>
                                </a:lnTo>
                                <a:lnTo>
                                  <a:pt x="203987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79999pt;margin-top:8.033516pt;width:160.65pt;height:126.8pt;mso-position-horizontal-relative:page;mso-position-vertical-relative:paragraph;z-index:-15727616;mso-wrap-distance-left:0;mso-wrap-distance-right:0" id="docshapegroup9" coordorigin="1456,161" coordsize="3213,2536">
                <v:shape style="position:absolute;left:1502;top:287;width:3154;height:2396" type="#_x0000_t75" id="docshape10" stroked="false">
                  <v:imagedata r:id="rId9" o:title=""/>
                </v:shape>
                <v:shape style="position:absolute;left:1455;top:160;width:3213;height:2536" id="docshape11" coordorigin="1456,161" coordsize="3213,2536" path="m4666,161l1459,161,1456,164,1456,2693,1459,2696,4666,2696,4668,2693,4668,2688,1470,2688,1463,2681,1470,2681,1470,176,1463,176,1470,168,4668,168,4668,164,4666,161xm1470,2681l1463,2681,1470,2688,1470,2681xm4654,2681l1470,2681,1470,2688,4654,2688,4654,2681xm4654,168l4654,2688,4661,2681,4668,2681,4668,176,4661,176,4654,168xm4668,2681l4661,2681,4654,2688,4668,2688,4668,2681xm1470,168l1463,176,1470,176,1470,168xm4654,168l1470,168,1470,176,4654,176,4654,168xm4668,168l4654,168,4661,176,4668,176,4668,168xe" filled="true" fillcolor="#4f81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3096005</wp:posOffset>
                </wp:positionH>
                <wp:positionV relativeFrom="paragraph">
                  <wp:posOffset>99739</wp:posOffset>
                </wp:positionV>
                <wp:extent cx="2030730" cy="107632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030730" cy="1076325"/>
                          <a:chExt cx="2030730" cy="107632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" y="31242"/>
                            <a:ext cx="2017776" cy="1024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03073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730" h="1076325">
                                <a:moveTo>
                                  <a:pt x="2028444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5"/>
                                </a:lnTo>
                                <a:lnTo>
                                  <a:pt x="0" y="1073658"/>
                                </a:lnTo>
                                <a:lnTo>
                                  <a:pt x="2286" y="1075943"/>
                                </a:lnTo>
                                <a:lnTo>
                                  <a:pt x="2028444" y="1075943"/>
                                </a:lnTo>
                                <a:lnTo>
                                  <a:pt x="2030730" y="1073658"/>
                                </a:lnTo>
                                <a:lnTo>
                                  <a:pt x="2030730" y="1071371"/>
                                </a:lnTo>
                                <a:lnTo>
                                  <a:pt x="9144" y="1071371"/>
                                </a:lnTo>
                                <a:lnTo>
                                  <a:pt x="4572" y="1066037"/>
                                </a:lnTo>
                                <a:lnTo>
                                  <a:pt x="9144" y="1066037"/>
                                </a:lnTo>
                                <a:lnTo>
                                  <a:pt x="9144" y="9143"/>
                                </a:lnTo>
                                <a:lnTo>
                                  <a:pt x="4571" y="9143"/>
                                </a:lnTo>
                                <a:lnTo>
                                  <a:pt x="9144" y="4571"/>
                                </a:lnTo>
                                <a:lnTo>
                                  <a:pt x="2030730" y="4571"/>
                                </a:lnTo>
                                <a:lnTo>
                                  <a:pt x="2030730" y="2285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2030730" h="1076325">
                                <a:moveTo>
                                  <a:pt x="9144" y="1066037"/>
                                </a:moveTo>
                                <a:lnTo>
                                  <a:pt x="4572" y="1066037"/>
                                </a:lnTo>
                                <a:lnTo>
                                  <a:pt x="9144" y="1071371"/>
                                </a:lnTo>
                                <a:lnTo>
                                  <a:pt x="9144" y="1066037"/>
                                </a:lnTo>
                                <a:close/>
                              </a:path>
                              <a:path w="2030730" h="1076325">
                                <a:moveTo>
                                  <a:pt x="2020824" y="1066037"/>
                                </a:moveTo>
                                <a:lnTo>
                                  <a:pt x="9144" y="1066037"/>
                                </a:lnTo>
                                <a:lnTo>
                                  <a:pt x="9144" y="1071371"/>
                                </a:lnTo>
                                <a:lnTo>
                                  <a:pt x="2020824" y="1071371"/>
                                </a:lnTo>
                                <a:lnTo>
                                  <a:pt x="2020824" y="1066037"/>
                                </a:lnTo>
                                <a:close/>
                              </a:path>
                              <a:path w="2030730" h="1076325">
                                <a:moveTo>
                                  <a:pt x="2020824" y="4571"/>
                                </a:moveTo>
                                <a:lnTo>
                                  <a:pt x="2020824" y="1071371"/>
                                </a:lnTo>
                                <a:lnTo>
                                  <a:pt x="2026158" y="1066037"/>
                                </a:lnTo>
                                <a:lnTo>
                                  <a:pt x="2030730" y="1066037"/>
                                </a:lnTo>
                                <a:lnTo>
                                  <a:pt x="2030730" y="9143"/>
                                </a:lnTo>
                                <a:lnTo>
                                  <a:pt x="2026158" y="9143"/>
                                </a:lnTo>
                                <a:lnTo>
                                  <a:pt x="2020824" y="4571"/>
                                </a:lnTo>
                                <a:close/>
                              </a:path>
                              <a:path w="2030730" h="1076325">
                                <a:moveTo>
                                  <a:pt x="2030730" y="1066037"/>
                                </a:moveTo>
                                <a:lnTo>
                                  <a:pt x="2026158" y="1066037"/>
                                </a:lnTo>
                                <a:lnTo>
                                  <a:pt x="2020824" y="1071371"/>
                                </a:lnTo>
                                <a:lnTo>
                                  <a:pt x="2030730" y="1071371"/>
                                </a:lnTo>
                                <a:lnTo>
                                  <a:pt x="2030730" y="1066037"/>
                                </a:lnTo>
                                <a:close/>
                              </a:path>
                              <a:path w="2030730" h="1076325">
                                <a:moveTo>
                                  <a:pt x="9144" y="4571"/>
                                </a:moveTo>
                                <a:lnTo>
                                  <a:pt x="4571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4571"/>
                                </a:lnTo>
                                <a:close/>
                              </a:path>
                              <a:path w="2030730" h="1076325">
                                <a:moveTo>
                                  <a:pt x="2020824" y="4571"/>
                                </a:moveTo>
                                <a:lnTo>
                                  <a:pt x="9144" y="4571"/>
                                </a:lnTo>
                                <a:lnTo>
                                  <a:pt x="9144" y="9143"/>
                                </a:lnTo>
                                <a:lnTo>
                                  <a:pt x="2020824" y="9143"/>
                                </a:lnTo>
                                <a:lnTo>
                                  <a:pt x="2020824" y="4571"/>
                                </a:lnTo>
                                <a:close/>
                              </a:path>
                              <a:path w="2030730" h="1076325">
                                <a:moveTo>
                                  <a:pt x="2030730" y="4571"/>
                                </a:moveTo>
                                <a:lnTo>
                                  <a:pt x="2020824" y="4571"/>
                                </a:lnTo>
                                <a:lnTo>
                                  <a:pt x="2026158" y="9143"/>
                                </a:lnTo>
                                <a:lnTo>
                                  <a:pt x="2030730" y="9143"/>
                                </a:lnTo>
                                <a:lnTo>
                                  <a:pt x="2030730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3.779999pt;margin-top:7.853516pt;width:159.9pt;height:84.75pt;mso-position-horizontal-relative:page;mso-position-vertical-relative:paragraph;z-index:-15727104;mso-wrap-distance-left:0;mso-wrap-distance-right:0" id="docshapegroup12" coordorigin="4876,157" coordsize="3198,1695">
                <v:shape style="position:absolute;left:4886;top:206;width:3178;height:1613" type="#_x0000_t75" id="docshape13" stroked="false">
                  <v:imagedata r:id="rId10" o:title=""/>
                </v:shape>
                <v:shape style="position:absolute;left:4875;top:157;width:3198;height:1695" id="docshape14" coordorigin="4876,157" coordsize="3198,1695" path="m8070,157l4879,157,4876,161,4876,1848,4879,1851,8070,1851,8074,1848,8074,1844,4890,1844,4883,1836,4890,1836,4890,171,4883,171,4890,164,8074,164,8074,161,8070,157xm4890,1836l4883,1836,4890,1844,4890,1836xm8058,1836l4890,1836,4890,1844,8058,1844,8058,1836xm8058,164l8058,1844,8066,1836,8074,1836,8074,171,8066,171,8058,164xm8074,1836l8066,1836,8058,1844,8074,1844,8074,1836xm4890,164l4883,171,4890,171,4890,164xm8058,164l4890,164,4890,171,8058,171,8058,164xm8074,164l8058,164,8066,171,8074,171,8074,164xe" filled="true" fillcolor="#4f81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headerReference w:type="default" r:id="rId5"/>
          <w:footerReference w:type="default" r:id="rId6"/>
          <w:type w:val="continuous"/>
          <w:pgSz w:w="12240" w:h="15840"/>
          <w:pgMar w:header="610" w:footer="632" w:top="1580" w:bottom="820" w:left="720" w:right="7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5" w:after="0"/>
        <w:ind w:left="719" w:right="0" w:hanging="359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period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it</w:t>
      </w:r>
      <w:r>
        <w:rPr>
          <w:spacing w:val="-4"/>
          <w:sz w:val="22"/>
        </w:rPr>
        <w:t> </w:t>
      </w:r>
      <w:r>
        <w:rPr>
          <w:sz w:val="22"/>
        </w:rPr>
        <w:t>defaults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most</w:t>
      </w:r>
      <w:r>
        <w:rPr>
          <w:spacing w:val="-3"/>
          <w:sz w:val="22"/>
        </w:rPr>
        <w:t> </w:t>
      </w:r>
      <w:r>
        <w:rPr>
          <w:sz w:val="22"/>
        </w:rPr>
        <w:t>recent</w:t>
      </w:r>
      <w:r>
        <w:rPr>
          <w:spacing w:val="-5"/>
          <w:sz w:val="22"/>
        </w:rPr>
        <w:t> </w:t>
      </w:r>
      <w:r>
        <w:rPr>
          <w:sz w:val="22"/>
        </w:rPr>
        <w:t>month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available.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924305</wp:posOffset>
                </wp:positionH>
                <wp:positionV relativeFrom="paragraph">
                  <wp:posOffset>99025</wp:posOffset>
                </wp:positionV>
                <wp:extent cx="2638425" cy="909319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638425" cy="909319"/>
                          <a:chExt cx="2638425" cy="909319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" y="11429"/>
                            <a:ext cx="2618231" cy="890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638425" cy="909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8425" h="909319">
                                <a:moveTo>
                                  <a:pt x="2636520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907542"/>
                                </a:lnTo>
                                <a:lnTo>
                                  <a:pt x="2286" y="909066"/>
                                </a:lnTo>
                                <a:lnTo>
                                  <a:pt x="2636520" y="909066"/>
                                </a:lnTo>
                                <a:lnTo>
                                  <a:pt x="2638044" y="907542"/>
                                </a:lnTo>
                                <a:lnTo>
                                  <a:pt x="2638044" y="904494"/>
                                </a:lnTo>
                                <a:lnTo>
                                  <a:pt x="9144" y="904494"/>
                                </a:lnTo>
                                <a:lnTo>
                                  <a:pt x="4572" y="899922"/>
                                </a:lnTo>
                                <a:lnTo>
                                  <a:pt x="9144" y="899922"/>
                                </a:lnTo>
                                <a:lnTo>
                                  <a:pt x="9144" y="9906"/>
                                </a:lnTo>
                                <a:lnTo>
                                  <a:pt x="4571" y="9906"/>
                                </a:lnTo>
                                <a:lnTo>
                                  <a:pt x="9144" y="4572"/>
                                </a:lnTo>
                                <a:lnTo>
                                  <a:pt x="2638044" y="4572"/>
                                </a:lnTo>
                                <a:lnTo>
                                  <a:pt x="2638044" y="2286"/>
                                </a:lnTo>
                                <a:lnTo>
                                  <a:pt x="2636520" y="0"/>
                                </a:lnTo>
                                <a:close/>
                              </a:path>
                              <a:path w="2638425" h="909319">
                                <a:moveTo>
                                  <a:pt x="9144" y="899922"/>
                                </a:moveTo>
                                <a:lnTo>
                                  <a:pt x="4572" y="899922"/>
                                </a:lnTo>
                                <a:lnTo>
                                  <a:pt x="9144" y="904494"/>
                                </a:lnTo>
                                <a:lnTo>
                                  <a:pt x="9144" y="899922"/>
                                </a:lnTo>
                                <a:close/>
                              </a:path>
                              <a:path w="2638425" h="909319">
                                <a:moveTo>
                                  <a:pt x="2628900" y="899922"/>
                                </a:moveTo>
                                <a:lnTo>
                                  <a:pt x="9144" y="899922"/>
                                </a:lnTo>
                                <a:lnTo>
                                  <a:pt x="9144" y="904494"/>
                                </a:lnTo>
                                <a:lnTo>
                                  <a:pt x="2628900" y="904494"/>
                                </a:lnTo>
                                <a:lnTo>
                                  <a:pt x="2628900" y="899922"/>
                                </a:lnTo>
                                <a:close/>
                              </a:path>
                              <a:path w="2638425" h="909319">
                                <a:moveTo>
                                  <a:pt x="2628900" y="4572"/>
                                </a:moveTo>
                                <a:lnTo>
                                  <a:pt x="2628900" y="904494"/>
                                </a:lnTo>
                                <a:lnTo>
                                  <a:pt x="2633472" y="899922"/>
                                </a:lnTo>
                                <a:lnTo>
                                  <a:pt x="2638044" y="899922"/>
                                </a:lnTo>
                                <a:lnTo>
                                  <a:pt x="2638044" y="9906"/>
                                </a:lnTo>
                                <a:lnTo>
                                  <a:pt x="2633472" y="9906"/>
                                </a:lnTo>
                                <a:lnTo>
                                  <a:pt x="2628900" y="4572"/>
                                </a:lnTo>
                                <a:close/>
                              </a:path>
                              <a:path w="2638425" h="909319">
                                <a:moveTo>
                                  <a:pt x="2638044" y="899922"/>
                                </a:moveTo>
                                <a:lnTo>
                                  <a:pt x="2633472" y="899922"/>
                                </a:lnTo>
                                <a:lnTo>
                                  <a:pt x="2628900" y="904494"/>
                                </a:lnTo>
                                <a:lnTo>
                                  <a:pt x="2638044" y="904494"/>
                                </a:lnTo>
                                <a:lnTo>
                                  <a:pt x="2638044" y="899922"/>
                                </a:lnTo>
                                <a:close/>
                              </a:path>
                              <a:path w="2638425" h="909319">
                                <a:moveTo>
                                  <a:pt x="9144" y="4572"/>
                                </a:moveTo>
                                <a:lnTo>
                                  <a:pt x="4571" y="9906"/>
                                </a:lnTo>
                                <a:lnTo>
                                  <a:pt x="9144" y="9906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2638425" h="909319">
                                <a:moveTo>
                                  <a:pt x="2628900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906"/>
                                </a:lnTo>
                                <a:lnTo>
                                  <a:pt x="2628900" y="9906"/>
                                </a:lnTo>
                                <a:lnTo>
                                  <a:pt x="2628900" y="4572"/>
                                </a:lnTo>
                                <a:close/>
                              </a:path>
                              <a:path w="2638425" h="909319">
                                <a:moveTo>
                                  <a:pt x="2638044" y="4572"/>
                                </a:moveTo>
                                <a:lnTo>
                                  <a:pt x="2628900" y="4572"/>
                                </a:lnTo>
                                <a:lnTo>
                                  <a:pt x="2633472" y="9906"/>
                                </a:lnTo>
                                <a:lnTo>
                                  <a:pt x="2638044" y="9906"/>
                                </a:lnTo>
                                <a:lnTo>
                                  <a:pt x="263804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79999pt;margin-top:7.797265pt;width:207.75pt;height:71.6pt;mso-position-horizontal-relative:page;mso-position-vertical-relative:paragraph;z-index:-15726592;mso-wrap-distance-left:0;mso-wrap-distance-right:0" id="docshapegroup15" coordorigin="1456,156" coordsize="4155,1432">
                <v:shape style="position:absolute;left:1473;top:173;width:4124;height:1402" type="#_x0000_t75" id="docshape16" stroked="false">
                  <v:imagedata r:id="rId11" o:title=""/>
                </v:shape>
                <v:shape style="position:absolute;left:1455;top:155;width:4155;height:1432" id="docshape17" coordorigin="1456,156" coordsize="4155,1432" path="m5608,156l1459,156,1456,160,1456,1585,1459,1588,5608,1588,5610,1585,5610,1580,1470,1580,1463,1573,1470,1573,1470,172,1463,172,1470,163,5610,163,5610,160,5608,156xm1470,1573l1463,1573,1470,1580,1470,1573xm5596,1573l1470,1573,1470,1580,5596,1580,5596,1573xm5596,163l5596,1580,5603,1573,5610,1573,5610,172,5603,172,5596,163xm5610,1573l5603,1573,5596,1580,5610,1580,5610,1573xm1470,163l1463,172,1470,172,1470,163xm5596,163l1470,163,1470,172,5596,172,5596,163xm5610,163l5596,163,5603,172,5610,172,5610,163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4" w:after="0"/>
        <w:ind w:left="719" w:right="0" w:hanging="359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like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download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clicking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file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format.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40" w:after="0"/>
        <w:ind w:left="1439" w:right="0" w:hanging="359"/>
        <w:jc w:val="left"/>
        <w:rPr>
          <w:sz w:val="22"/>
        </w:rPr>
      </w:pP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easy</w:t>
      </w:r>
      <w:r>
        <w:rPr>
          <w:spacing w:val="-6"/>
          <w:sz w:val="22"/>
        </w:rPr>
        <w:t> </w:t>
      </w:r>
      <w:r>
        <w:rPr>
          <w:sz w:val="22"/>
        </w:rPr>
        <w:t>spot-checking,</w:t>
      </w:r>
      <w:r>
        <w:rPr>
          <w:spacing w:val="-6"/>
          <w:sz w:val="22"/>
        </w:rPr>
        <w:t> </w:t>
      </w:r>
      <w:r>
        <w:rPr>
          <w:sz w:val="22"/>
        </w:rPr>
        <w:t>Excel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preferred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format.</w:t>
      </w:r>
    </w:p>
    <w:p>
      <w:pPr>
        <w:pStyle w:val="ListParagraph"/>
        <w:numPr>
          <w:ilvl w:val="1"/>
          <w:numId w:val="1"/>
        </w:numPr>
        <w:tabs>
          <w:tab w:pos="1438" w:val="left" w:leader="none"/>
          <w:tab w:pos="1440" w:val="left" w:leader="none"/>
        </w:tabs>
        <w:spacing w:line="259" w:lineRule="auto" w:before="142" w:after="0"/>
        <w:ind w:left="1440" w:right="48" w:hanging="36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467105</wp:posOffset>
                </wp:positionH>
                <wp:positionV relativeFrom="paragraph">
                  <wp:posOffset>544379</wp:posOffset>
                </wp:positionV>
                <wp:extent cx="6838315" cy="156146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838315" cy="1561465"/>
                          <a:chExt cx="6838315" cy="156146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9091"/>
                            <a:ext cx="6819138" cy="151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838315" cy="156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315" h="1561465">
                                <a:moveTo>
                                  <a:pt x="6835902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1559052"/>
                                </a:lnTo>
                                <a:lnTo>
                                  <a:pt x="2286" y="1561338"/>
                                </a:lnTo>
                                <a:lnTo>
                                  <a:pt x="6835902" y="1561338"/>
                                </a:lnTo>
                                <a:lnTo>
                                  <a:pt x="6838188" y="1559052"/>
                                </a:lnTo>
                                <a:lnTo>
                                  <a:pt x="6838188" y="1556766"/>
                                </a:lnTo>
                                <a:lnTo>
                                  <a:pt x="9144" y="1556766"/>
                                </a:lnTo>
                                <a:lnTo>
                                  <a:pt x="4572" y="1551432"/>
                                </a:lnTo>
                                <a:lnTo>
                                  <a:pt x="9144" y="1551432"/>
                                </a:lnTo>
                                <a:lnTo>
                                  <a:pt x="9144" y="9144"/>
                                </a:lnTo>
                                <a:lnTo>
                                  <a:pt x="4571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6838188" y="4572"/>
                                </a:lnTo>
                                <a:lnTo>
                                  <a:pt x="6838188" y="2286"/>
                                </a:lnTo>
                                <a:lnTo>
                                  <a:pt x="6835902" y="0"/>
                                </a:lnTo>
                                <a:close/>
                              </a:path>
                              <a:path w="6838315" h="1561465">
                                <a:moveTo>
                                  <a:pt x="9144" y="1551432"/>
                                </a:moveTo>
                                <a:lnTo>
                                  <a:pt x="4572" y="1551432"/>
                                </a:lnTo>
                                <a:lnTo>
                                  <a:pt x="9144" y="1556766"/>
                                </a:lnTo>
                                <a:lnTo>
                                  <a:pt x="9144" y="1551432"/>
                                </a:lnTo>
                                <a:close/>
                              </a:path>
                              <a:path w="6838315" h="1561465">
                                <a:moveTo>
                                  <a:pt x="6828282" y="1551432"/>
                                </a:moveTo>
                                <a:lnTo>
                                  <a:pt x="9144" y="1551432"/>
                                </a:lnTo>
                                <a:lnTo>
                                  <a:pt x="9144" y="1556766"/>
                                </a:lnTo>
                                <a:lnTo>
                                  <a:pt x="6828282" y="1556766"/>
                                </a:lnTo>
                                <a:lnTo>
                                  <a:pt x="6828282" y="1551432"/>
                                </a:lnTo>
                                <a:close/>
                              </a:path>
                              <a:path w="6838315" h="1561465">
                                <a:moveTo>
                                  <a:pt x="6828282" y="4572"/>
                                </a:moveTo>
                                <a:lnTo>
                                  <a:pt x="6828282" y="1556766"/>
                                </a:lnTo>
                                <a:lnTo>
                                  <a:pt x="6833616" y="1551432"/>
                                </a:lnTo>
                                <a:lnTo>
                                  <a:pt x="6838188" y="1551432"/>
                                </a:lnTo>
                                <a:lnTo>
                                  <a:pt x="6838188" y="9144"/>
                                </a:lnTo>
                                <a:lnTo>
                                  <a:pt x="6833616" y="9144"/>
                                </a:lnTo>
                                <a:lnTo>
                                  <a:pt x="6828282" y="4572"/>
                                </a:lnTo>
                                <a:close/>
                              </a:path>
                              <a:path w="6838315" h="1561465">
                                <a:moveTo>
                                  <a:pt x="6838188" y="1551432"/>
                                </a:moveTo>
                                <a:lnTo>
                                  <a:pt x="6833616" y="1551432"/>
                                </a:lnTo>
                                <a:lnTo>
                                  <a:pt x="6828282" y="1556766"/>
                                </a:lnTo>
                                <a:lnTo>
                                  <a:pt x="6838188" y="1556766"/>
                                </a:lnTo>
                                <a:lnTo>
                                  <a:pt x="6838188" y="1551432"/>
                                </a:lnTo>
                                <a:close/>
                              </a:path>
                              <a:path w="6838315" h="1561465">
                                <a:moveTo>
                                  <a:pt x="9144" y="4572"/>
                                </a:moveTo>
                                <a:lnTo>
                                  <a:pt x="4571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6838315" h="1561465">
                                <a:moveTo>
                                  <a:pt x="6828282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lnTo>
                                  <a:pt x="6828282" y="9144"/>
                                </a:lnTo>
                                <a:lnTo>
                                  <a:pt x="6828282" y="4572"/>
                                </a:lnTo>
                                <a:close/>
                              </a:path>
                              <a:path w="6838315" h="1561465">
                                <a:moveTo>
                                  <a:pt x="6838188" y="4572"/>
                                </a:moveTo>
                                <a:lnTo>
                                  <a:pt x="6828282" y="4572"/>
                                </a:lnTo>
                                <a:lnTo>
                                  <a:pt x="6833616" y="9144"/>
                                </a:lnTo>
                                <a:lnTo>
                                  <a:pt x="6838188" y="9144"/>
                                </a:lnTo>
                                <a:lnTo>
                                  <a:pt x="683818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79999pt;margin-top:42.864532pt;width:538.450pt;height:122.95pt;mso-position-horizontal-relative:page;mso-position-vertical-relative:paragraph;z-index:15731200" id="docshapegroup18" coordorigin="736,857" coordsize="10769,2459">
                <v:shape style="position:absolute;left:750;top:918;width:10739;height:2382" type="#_x0000_t75" id="docshape19" stroked="false">
                  <v:imagedata r:id="rId12" o:title=""/>
                </v:shape>
                <v:shape style="position:absolute;left:735;top:857;width:10769;height:2459" id="docshape20" coordorigin="736,857" coordsize="10769,2459" path="m11501,857l739,857,736,861,736,3312,739,3316,11501,3316,11504,3312,11504,3309,750,3309,743,3300,750,3300,750,872,743,872,750,864,11504,864,11504,861,11501,857xm750,3300l743,3300,750,3309,750,3300xm11489,3300l750,3300,750,3309,11489,3309,11489,3300xm11489,864l11489,3309,11497,3300,11504,3300,11504,872,11497,872,11489,864xm11504,3300l11497,3300,11489,3309,11504,3309,11504,3300xm750,864l743,872,750,872,750,864xm11489,864l750,864,750,872,11489,872,11489,864xm11504,864l11489,864,11497,872,11504,872,11504,864xe" filled="true" fillcolor="#4e80b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two</w:t>
      </w:r>
      <w:r>
        <w:rPr>
          <w:spacing w:val="-3"/>
          <w:sz w:val="22"/>
        </w:rPr>
        <w:t> </w:t>
      </w:r>
      <w:r>
        <w:rPr>
          <w:sz w:val="22"/>
        </w:rPr>
        <w:t>reports</w:t>
      </w:r>
      <w:r>
        <w:rPr>
          <w:spacing w:val="-3"/>
          <w:sz w:val="22"/>
        </w:rPr>
        <w:t> </w:t>
      </w:r>
      <w:r>
        <w:rPr>
          <w:sz w:val="22"/>
        </w:rPr>
        <w:t>most</w:t>
      </w:r>
      <w:r>
        <w:rPr>
          <w:spacing w:val="-3"/>
          <w:sz w:val="22"/>
        </w:rPr>
        <w:t> </w:t>
      </w:r>
      <w:r>
        <w:rPr>
          <w:sz w:val="22"/>
        </w:rPr>
        <w:t>recommended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spot-checking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Transaction</w:t>
      </w:r>
      <w:r>
        <w:rPr>
          <w:spacing w:val="-3"/>
          <w:sz w:val="22"/>
        </w:rPr>
        <w:t> </w:t>
      </w:r>
      <w:r>
        <w:rPr>
          <w:sz w:val="22"/>
        </w:rPr>
        <w:t>Detail</w:t>
      </w:r>
      <w:r>
        <w:rPr>
          <w:spacing w:val="-3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Payroll Reconciliation Report (highlighted below)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59" w:lineRule="auto" w:before="0" w:after="0"/>
        <w:ind w:left="720" w:right="214" w:hanging="361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report(s)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open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Excel,</w:t>
      </w:r>
      <w:r>
        <w:rPr>
          <w:spacing w:val="-2"/>
          <w:sz w:val="22"/>
        </w:rPr>
        <w:t> </w:t>
      </w:r>
      <w:r>
        <w:rPr>
          <w:sz w:val="22"/>
        </w:rPr>
        <w:t>occasionally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error</w:t>
      </w:r>
      <w:r>
        <w:rPr>
          <w:spacing w:val="-2"/>
          <w:sz w:val="22"/>
        </w:rPr>
        <w:t> </w:t>
      </w:r>
      <w:r>
        <w:rPr>
          <w:sz w:val="22"/>
        </w:rPr>
        <w:t>message</w:t>
      </w:r>
      <w:r>
        <w:rPr>
          <w:spacing w:val="-2"/>
          <w:sz w:val="22"/>
        </w:rPr>
        <w:t> </w:t>
      </w:r>
      <w:r>
        <w:rPr>
          <w:sz w:val="22"/>
        </w:rPr>
        <w:t>below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pop-up.</w:t>
      </w:r>
      <w:r>
        <w:rPr>
          <w:spacing w:val="40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so,</w:t>
      </w:r>
      <w:r>
        <w:rPr>
          <w:spacing w:val="-2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“Yes”</w:t>
      </w:r>
      <w:r>
        <w:rPr>
          <w:b/>
          <w:color w:val="006FC0"/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files were downloaded from PeopleSoft and are safe to use.</w:t>
      </w:r>
    </w:p>
    <w:p>
      <w:pPr>
        <w:pStyle w:val="BodyText"/>
        <w:spacing w:before="10"/>
        <w:rPr>
          <w:sz w:val="9"/>
        </w:rPr>
      </w:pPr>
    </w:p>
    <w:p>
      <w:pPr>
        <w:spacing w:line="240" w:lineRule="auto"/>
        <w:ind w:left="720" w:right="-87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26984" cy="99012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984" cy="99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160"/>
        <w:ind w:left="720"/>
      </w:pPr>
      <w:r>
        <w:rPr/>
        <w:t>**Please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pop-up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come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behind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open</w:t>
      </w:r>
      <w:r>
        <w:rPr>
          <w:spacing w:val="-3"/>
        </w:rPr>
        <w:t> </w:t>
      </w:r>
      <w:r>
        <w:rPr/>
        <w:t>browser.</w:t>
      </w:r>
      <w:r>
        <w:rPr>
          <w:spacing w:val="40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pop-up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appear immediately, please minimize your browser to check for it.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20" w:after="0"/>
        <w:ind w:left="719" w:right="0" w:hanging="359"/>
        <w:jc w:val="left"/>
        <w:rPr>
          <w:sz w:val="22"/>
        </w:rPr>
      </w:pPr>
      <w:r>
        <w:rPr>
          <w:b/>
          <w:color w:val="006FC0"/>
          <w:sz w:val="22"/>
        </w:rPr>
        <w:t>Save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as,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save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report(s)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Excel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format.</w:t>
      </w:r>
    </w:p>
    <w:p>
      <w:pPr>
        <w:pStyle w:val="ListParagraph"/>
        <w:numPr>
          <w:ilvl w:val="1"/>
          <w:numId w:val="1"/>
        </w:numPr>
        <w:tabs>
          <w:tab w:pos="1439" w:val="left" w:leader="none"/>
        </w:tabs>
        <w:spacing w:line="240" w:lineRule="auto" w:before="141" w:after="0"/>
        <w:ind w:left="1439" w:right="0" w:hanging="359"/>
        <w:jc w:val="left"/>
        <w:rPr>
          <w:sz w:val="22"/>
        </w:rPr>
      </w:pPr>
      <w:r>
        <w:rPr>
          <w:sz w:val="22"/>
        </w:rPr>
        <w:t>Click</w:t>
      </w:r>
      <w:r>
        <w:rPr>
          <w:spacing w:val="-5"/>
          <w:sz w:val="22"/>
        </w:rPr>
        <w:t> </w:t>
      </w:r>
      <w:r>
        <w:rPr>
          <w:sz w:val="22"/>
        </w:rPr>
        <w:t>“Save</w:t>
      </w:r>
      <w:r>
        <w:rPr>
          <w:spacing w:val="-4"/>
          <w:sz w:val="22"/>
        </w:rPr>
        <w:t> </w:t>
      </w:r>
      <w:r>
        <w:rPr>
          <w:sz w:val="22"/>
        </w:rPr>
        <w:t>As”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select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location</w:t>
      </w:r>
      <w:r>
        <w:rPr>
          <w:spacing w:val="-4"/>
          <w:sz w:val="22"/>
        </w:rPr>
        <w:t> </w:t>
      </w:r>
      <w:r>
        <w:rPr>
          <w:sz w:val="22"/>
        </w:rPr>
        <w:t>where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would</w:t>
      </w:r>
      <w:r>
        <w:rPr>
          <w:spacing w:val="-4"/>
          <w:sz w:val="22"/>
        </w:rPr>
        <w:t> </w:t>
      </w:r>
      <w:r>
        <w:rPr>
          <w:sz w:val="22"/>
        </w:rPr>
        <w:t>like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save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file</w:t>
      </w:r>
    </w:p>
    <w:p>
      <w:pPr>
        <w:pStyle w:val="ListParagraph"/>
        <w:numPr>
          <w:ilvl w:val="1"/>
          <w:numId w:val="1"/>
        </w:numPr>
        <w:tabs>
          <w:tab w:pos="1438" w:val="left" w:leader="none"/>
        </w:tabs>
        <w:spacing w:line="240" w:lineRule="auto" w:before="142" w:after="0"/>
        <w:ind w:left="1438" w:right="0" w:hanging="358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457200</wp:posOffset>
            </wp:positionH>
            <wp:positionV relativeFrom="paragraph">
              <wp:posOffset>350402</wp:posOffset>
            </wp:positionV>
            <wp:extent cx="6858000" cy="68580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Name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file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click</w:t>
      </w:r>
      <w:r>
        <w:rPr>
          <w:spacing w:val="-4"/>
          <w:sz w:val="22"/>
        </w:rPr>
        <w:t> </w:t>
      </w:r>
      <w:r>
        <w:rPr>
          <w:sz w:val="22"/>
        </w:rPr>
        <w:t>“Save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type”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change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Web</w:t>
      </w:r>
      <w:r>
        <w:rPr>
          <w:spacing w:val="-5"/>
          <w:sz w:val="22"/>
        </w:rPr>
        <w:t> </w:t>
      </w:r>
      <w:r>
        <w:rPr>
          <w:sz w:val="22"/>
        </w:rPr>
        <w:t>Page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Excel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format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610" w:footer="632" w:top="1580" w:bottom="900" w:left="720" w:right="720"/>
        </w:sectPr>
      </w:pPr>
    </w:p>
    <w:p>
      <w:pPr>
        <w:pStyle w:val="BodyText"/>
        <w:spacing w:before="55"/>
      </w:pPr>
      <w:r>
        <w:rPr>
          <w:u w:val="single"/>
        </w:rPr>
        <w:t>For</w:t>
      </w:r>
      <w:r>
        <w:rPr>
          <w:spacing w:val="-7"/>
          <w:u w:val="single"/>
        </w:rPr>
        <w:t> </w:t>
      </w:r>
      <w:r>
        <w:rPr>
          <w:u w:val="single"/>
        </w:rPr>
        <w:t>Additional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Assistance</w:t>
      </w:r>
    </w:p>
    <w:p>
      <w:pPr>
        <w:pStyle w:val="BodyText"/>
        <w:spacing w:before="55"/>
      </w:pPr>
      <w:r>
        <w:rPr/>
        <w:br w:type="column"/>
      </w:r>
      <w:r>
        <w:rPr/>
      </w:r>
    </w:p>
    <w:p>
      <w:pPr>
        <w:pStyle w:val="Heading3"/>
        <w:spacing w:line="268" w:lineRule="exact"/>
        <w:ind w:firstLine="0"/>
      </w:pPr>
      <w:r>
        <w:rPr/>
        <w:t>Policies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Directives</w:t>
      </w:r>
    </w:p>
    <w:p>
      <w:pPr>
        <w:pStyle w:val="BodyText"/>
        <w:spacing w:line="268" w:lineRule="exact"/>
      </w:pP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Controller</w:t>
      </w:r>
    </w:p>
    <w:p>
      <w:pPr>
        <w:pStyle w:val="BodyText"/>
        <w:spacing w:before="1"/>
      </w:pPr>
      <w:r>
        <w:rPr/>
        <w:t>(352)</w:t>
      </w:r>
      <w:r>
        <w:rPr>
          <w:spacing w:val="-9"/>
        </w:rPr>
        <w:t> </w:t>
      </w:r>
      <w:r>
        <w:rPr/>
        <w:t>392-</w:t>
      </w:r>
      <w:r>
        <w:rPr>
          <w:spacing w:val="-4"/>
        </w:rPr>
        <w:t>1321</w:t>
      </w:r>
    </w:p>
    <w:p>
      <w:pPr>
        <w:pStyle w:val="BodyText"/>
      </w:pPr>
      <w:hyperlink r:id="rId15">
        <w:r>
          <w:rPr>
            <w:color w:val="0000FF"/>
            <w:spacing w:val="-2"/>
            <w:u w:val="single" w:color="0000FF"/>
          </w:rPr>
          <w:t>http://www.fa.ufl.edu/controller/</w:t>
        </w:r>
      </w:hyperlink>
    </w:p>
    <w:sectPr>
      <w:type w:val="continuous"/>
      <w:pgSz w:w="12240" w:h="15840"/>
      <w:pgMar w:header="610" w:footer="632" w:top="1580" w:bottom="820" w:left="720" w:right="720"/>
      <w:cols w:num="2" w:equalWidth="0">
        <w:col w:w="2247" w:space="931"/>
        <w:col w:w="76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gency FB">
    <w:altName w:val="Agency FB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400050</wp:posOffset>
              </wp:positionH>
              <wp:positionV relativeFrom="page">
                <wp:posOffset>9479280</wp:posOffset>
              </wp:positionV>
              <wp:extent cx="6896100" cy="698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896100" cy="69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6985">
                            <a:moveTo>
                              <a:pt x="6896100" y="0"/>
                            </a:moveTo>
                            <a:lnTo>
                              <a:pt x="0" y="0"/>
                            </a:lnTo>
                            <a:lnTo>
                              <a:pt x="0" y="6858"/>
                            </a:lnTo>
                            <a:lnTo>
                              <a:pt x="6896100" y="6858"/>
                            </a:lnTo>
                            <a:lnTo>
                              <a:pt x="6896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.5pt;margin-top:746.400024pt;width:543pt;height:.54pt;mso-position-horizontal-relative:page;mso-position-vertical-relative:page;z-index:-15795200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444500</wp:posOffset>
              </wp:positionH>
              <wp:positionV relativeFrom="page">
                <wp:posOffset>9525059</wp:posOffset>
              </wp:positionV>
              <wp:extent cx="2387600" cy="33591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8760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/>
                            <w:t>Training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Organizational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Development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UF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Human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Resources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50.0047pt;width:188pt;height:26.45pt;mso-position-horizontal-relative:page;mso-position-vertical-relative:page;z-index:-1579468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0"/>
                    </w:pPr>
                    <w:r>
                      <w:rPr/>
                      <w:t>Training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Organizational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Development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UF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Human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Resources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2304">
              <wp:simplePos x="0" y="0"/>
              <wp:positionH relativeFrom="page">
                <wp:posOffset>6643964</wp:posOffset>
              </wp:positionH>
              <wp:positionV relativeFrom="page">
                <wp:posOffset>9525074</wp:posOffset>
              </wp:positionV>
              <wp:extent cx="651510" cy="33591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151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47"/>
                          </w:pPr>
                          <w:r>
                            <w:rPr>
                              <w:spacing w:val="-2"/>
                            </w:rPr>
                            <w:t>4/2/2019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14679pt;margin-top:750.005859pt;width:51.3pt;height:26.45pt;mso-position-horizontal-relative:page;mso-position-vertical-relative:page;z-index:-15794176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47"/>
                    </w:pPr>
                    <w:r>
                      <w:rPr>
                        <w:spacing w:val="-2"/>
                      </w:rPr>
                      <w:t>4/2/2019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9232">
          <wp:simplePos x="0" y="0"/>
          <wp:positionH relativeFrom="page">
            <wp:posOffset>4779264</wp:posOffset>
          </wp:positionH>
          <wp:positionV relativeFrom="page">
            <wp:posOffset>387095</wp:posOffset>
          </wp:positionV>
          <wp:extent cx="2538984" cy="24384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38984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19744">
          <wp:simplePos x="0" y="0"/>
          <wp:positionH relativeFrom="page">
            <wp:posOffset>454151</wp:posOffset>
          </wp:positionH>
          <wp:positionV relativeFrom="page">
            <wp:posOffset>454151</wp:posOffset>
          </wp:positionV>
          <wp:extent cx="2328672" cy="37490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8672" cy="374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457200</wp:posOffset>
              </wp:positionH>
              <wp:positionV relativeFrom="page">
                <wp:posOffset>992886</wp:posOffset>
              </wp:positionV>
              <wp:extent cx="6896100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89610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7620">
                            <a:moveTo>
                              <a:pt x="6896100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896100" y="7620"/>
                            </a:lnTo>
                            <a:lnTo>
                              <a:pt x="6896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78.180pt;width:543pt;height:.6pt;mso-position-horizontal-relative:page;mso-position-vertical-relative:page;z-index:-1579622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5197094</wp:posOffset>
              </wp:positionH>
              <wp:positionV relativeFrom="page">
                <wp:posOffset>704916</wp:posOffset>
              </wp:positionV>
              <wp:extent cx="2160270" cy="2362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60270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Agency FB"/>
                              <w:sz w:val="28"/>
                            </w:rPr>
                          </w:pP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Fiscal</w:t>
                          </w:r>
                          <w:r>
                            <w:rPr>
                              <w:rFonts w:ascii="Agency FB"/>
                              <w:color w:val="005496"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Responsibility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Leaders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at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pacing w:val="-5"/>
                              <w:sz w:val="28"/>
                            </w:rPr>
                            <w:t>UF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9.220001pt;margin-top:55.505264pt;width:170.1pt;height:18.6pt;mso-position-horizontal-relative:page;mso-position-vertical-relative:page;z-index:-15795712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gency FB"/>
                        <w:sz w:val="28"/>
                      </w:rPr>
                    </w:pPr>
                    <w:r>
                      <w:rPr>
                        <w:rFonts w:ascii="Agency FB"/>
                        <w:color w:val="005496"/>
                        <w:sz w:val="28"/>
                      </w:rPr>
                      <w:t>Fiscal</w:t>
                    </w:r>
                    <w:r>
                      <w:rPr>
                        <w:rFonts w:ascii="Agency FB"/>
                        <w:color w:val="005496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Responsibility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for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Leaders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at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pacing w:val="-5"/>
                        <w:sz w:val="28"/>
                      </w:rPr>
                      <w:t>UF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19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9"/>
      <w:outlineLvl w:val="1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0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hanging="358"/>
      <w:outlineLvl w:val="3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hyperlink" Target="http://www.fa.ufl.edu/controller/" TargetMode="External"/><Relationship Id="rId1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emoran</dc:creator>
  <dc:title>Microsoft Word - 1_Quick_Guide_Obtaining-Monthly-Reports.docx</dc:title>
  <dcterms:created xsi:type="dcterms:W3CDTF">2026-03-31T16:47:20Z</dcterms:created>
  <dcterms:modified xsi:type="dcterms:W3CDTF">2026-03-31T16:47:20Z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2026-03-31T00:00:00Z</vt:filetime>
  </property>
  <property fmtid="{D5CDD505-2E9C-101B-9397-08002B2CF9AE}" pid="5" name="Producer">
    <vt:lpwstr>Acrobat Distiller 19.0 (Windows)</vt:lpwstr>
  </property>
</Properties>
</file>